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E35D" w14:textId="77777777" w:rsidR="00A41C14" w:rsidRDefault="00000000">
      <w:pPr>
        <w:spacing w:after="293" w:line="259" w:lineRule="auto"/>
        <w:ind w:left="2280" w:firstLine="0"/>
        <w:jc w:val="left"/>
      </w:pPr>
      <w:r>
        <w:rPr>
          <w:noProof/>
        </w:rPr>
        <w:drawing>
          <wp:inline distT="0" distB="0" distL="0" distR="0" wp14:anchorId="02189C04" wp14:editId="0525FE1A">
            <wp:extent cx="1418844" cy="13258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8844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14066" w14:textId="26340910" w:rsidR="00A41C14" w:rsidRPr="009C405D" w:rsidRDefault="00000000" w:rsidP="009C405D">
      <w:pPr>
        <w:spacing w:after="111" w:line="259" w:lineRule="auto"/>
        <w:ind w:left="0" w:firstLine="0"/>
        <w:jc w:val="left"/>
        <w:rPr>
          <w:b/>
          <w:bCs/>
        </w:rPr>
      </w:pPr>
      <w:r w:rsidRPr="009C405D">
        <w:rPr>
          <w:b/>
          <w:bCs/>
          <w:sz w:val="23"/>
        </w:rPr>
        <w:t xml:space="preserve">JRTC </w:t>
      </w:r>
      <w:proofErr w:type="spellStart"/>
      <w:r w:rsidRPr="009C405D">
        <w:rPr>
          <w:b/>
          <w:bCs/>
          <w:sz w:val="23"/>
        </w:rPr>
        <w:t>of</w:t>
      </w:r>
      <w:proofErr w:type="spellEnd"/>
      <w:r w:rsidRPr="009C405D">
        <w:rPr>
          <w:b/>
          <w:bCs/>
          <w:sz w:val="23"/>
        </w:rPr>
        <w:t xml:space="preserve"> Sweden klassindelning fr.o.m. 20</w:t>
      </w:r>
      <w:r w:rsidR="009C405D" w:rsidRPr="009C405D">
        <w:rPr>
          <w:b/>
          <w:bCs/>
          <w:sz w:val="23"/>
        </w:rPr>
        <w:t>2</w:t>
      </w:r>
      <w:r w:rsidR="00A072E7">
        <w:rPr>
          <w:b/>
          <w:bCs/>
          <w:sz w:val="23"/>
        </w:rPr>
        <w:t>5</w:t>
      </w:r>
      <w:r w:rsidR="009C405D" w:rsidRPr="009C405D">
        <w:rPr>
          <w:b/>
          <w:bCs/>
          <w:sz w:val="23"/>
        </w:rPr>
        <w:t>-</w:t>
      </w:r>
      <w:r w:rsidR="00A072E7">
        <w:rPr>
          <w:b/>
          <w:bCs/>
          <w:sz w:val="23"/>
        </w:rPr>
        <w:t>01</w:t>
      </w:r>
      <w:r w:rsidR="009C405D" w:rsidRPr="009C405D">
        <w:rPr>
          <w:b/>
          <w:bCs/>
          <w:sz w:val="23"/>
        </w:rPr>
        <w:t>-01</w:t>
      </w:r>
    </w:p>
    <w:p w14:paraId="41106C2F" w14:textId="420C82FC" w:rsidR="00A41C14" w:rsidRDefault="00000000" w:rsidP="009C405D">
      <w:pPr>
        <w:pStyle w:val="Liststycke"/>
        <w:numPr>
          <w:ilvl w:val="0"/>
          <w:numId w:val="1"/>
        </w:numPr>
        <w:jc w:val="left"/>
      </w:pPr>
      <w:r>
        <w:t>Valpklass, 4-6 månader, hanar</w:t>
      </w:r>
    </w:p>
    <w:p w14:paraId="2E132CE7" w14:textId="1BD63501" w:rsidR="00A41C14" w:rsidRDefault="00000000" w:rsidP="009C405D">
      <w:pPr>
        <w:pStyle w:val="Liststycke"/>
        <w:numPr>
          <w:ilvl w:val="0"/>
          <w:numId w:val="1"/>
        </w:numPr>
        <w:jc w:val="left"/>
      </w:pPr>
      <w:r>
        <w:t xml:space="preserve">Valpklass,4-6 </w:t>
      </w:r>
      <w:proofErr w:type="spellStart"/>
      <w:r>
        <w:t>månader,tikar</w:t>
      </w:r>
      <w:proofErr w:type="spellEnd"/>
    </w:p>
    <w:p w14:paraId="30AE6DFD" w14:textId="758B99B9" w:rsidR="00A41C14" w:rsidRDefault="00000000" w:rsidP="009C405D">
      <w:pPr>
        <w:pStyle w:val="Liststycke"/>
        <w:numPr>
          <w:ilvl w:val="0"/>
          <w:numId w:val="1"/>
        </w:numPr>
        <w:jc w:val="left"/>
      </w:pPr>
      <w:r>
        <w:t>Best in Show – valp</w:t>
      </w:r>
    </w:p>
    <w:p w14:paraId="2EBE551C" w14:textId="39C37733" w:rsidR="00A41C14" w:rsidRDefault="00000000" w:rsidP="009C405D">
      <w:pPr>
        <w:pStyle w:val="Liststycke"/>
        <w:numPr>
          <w:ilvl w:val="0"/>
          <w:numId w:val="1"/>
        </w:numPr>
        <w:jc w:val="left"/>
      </w:pPr>
      <w:r>
        <w:t>Unghundar, 6-15 månader, hanar, 10-12,5”, slät</w:t>
      </w:r>
    </w:p>
    <w:p w14:paraId="0DAD4BA2" w14:textId="4CDD274C" w:rsidR="009C405D" w:rsidRDefault="00000000" w:rsidP="009C405D">
      <w:pPr>
        <w:pStyle w:val="Liststycke"/>
        <w:numPr>
          <w:ilvl w:val="0"/>
          <w:numId w:val="1"/>
        </w:numPr>
        <w:jc w:val="left"/>
      </w:pPr>
      <w:r>
        <w:t>Unghundar, 6-15 månader, hanar, 10-12,5”, broken/</w:t>
      </w:r>
      <w:r w:rsidR="009C405D">
        <w:t>sträv</w:t>
      </w:r>
    </w:p>
    <w:p w14:paraId="56D3D09D" w14:textId="495785C3" w:rsidR="00A41C14" w:rsidRDefault="00000000" w:rsidP="009C405D">
      <w:pPr>
        <w:pStyle w:val="Liststycke"/>
        <w:numPr>
          <w:ilvl w:val="0"/>
          <w:numId w:val="2"/>
        </w:numPr>
        <w:jc w:val="left"/>
      </w:pPr>
      <w:r>
        <w:t>Unghundar, 6-15 månader, hanar, 12,5-15”, slät</w:t>
      </w:r>
    </w:p>
    <w:p w14:paraId="16F6EEC7" w14:textId="4D283BEC" w:rsidR="00A41C14" w:rsidRDefault="00000000" w:rsidP="009C405D">
      <w:pPr>
        <w:pStyle w:val="Liststycke"/>
        <w:numPr>
          <w:ilvl w:val="0"/>
          <w:numId w:val="2"/>
        </w:numPr>
        <w:jc w:val="left"/>
      </w:pPr>
      <w:r>
        <w:t>Unghundar, 6-15 månader, hanar, 12,5-15”, broken/sträv</w:t>
      </w:r>
    </w:p>
    <w:p w14:paraId="1A3316AC" w14:textId="58F18D88" w:rsidR="00A41C14" w:rsidRDefault="00000000" w:rsidP="009C405D">
      <w:pPr>
        <w:pStyle w:val="Liststycke"/>
        <w:numPr>
          <w:ilvl w:val="0"/>
          <w:numId w:val="2"/>
        </w:numPr>
        <w:jc w:val="left"/>
      </w:pPr>
      <w:r>
        <w:t>Unghundar, 6-15 månader, tikar, 10-12,5”, slät</w:t>
      </w:r>
    </w:p>
    <w:p w14:paraId="63D5DFAD" w14:textId="4A29F914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 xml:space="preserve">Unghundar, 6-15 månader, tikar, 10-12,5”, broken/sträv </w:t>
      </w:r>
    </w:p>
    <w:p w14:paraId="40C894DB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Unghundar, 6-15 månader, tikar, 12,5-15”, slät</w:t>
      </w:r>
    </w:p>
    <w:p w14:paraId="6EEC7692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Unghundar, 6-15 månader, tikar, 12,5-15”, broken/sträv</w:t>
      </w:r>
    </w:p>
    <w:p w14:paraId="1420CDA7" w14:textId="77777777" w:rsidR="009C405D" w:rsidRDefault="009C405D" w:rsidP="009C405D">
      <w:pPr>
        <w:pStyle w:val="Liststycke"/>
        <w:numPr>
          <w:ilvl w:val="0"/>
          <w:numId w:val="2"/>
        </w:numPr>
        <w:jc w:val="left"/>
      </w:pPr>
      <w:r>
        <w:t xml:space="preserve">Bästa </w:t>
      </w:r>
      <w:proofErr w:type="spellStart"/>
      <w:r>
        <w:t>unghund</w:t>
      </w:r>
      <w:proofErr w:type="spellEnd"/>
      <w:r>
        <w:t>. under 12,5”</w:t>
      </w:r>
    </w:p>
    <w:p w14:paraId="512E0562" w14:textId="77777777" w:rsidR="009C405D" w:rsidRDefault="009C405D" w:rsidP="009C405D">
      <w:pPr>
        <w:pStyle w:val="Liststycke"/>
        <w:numPr>
          <w:ilvl w:val="0"/>
          <w:numId w:val="2"/>
        </w:numPr>
        <w:jc w:val="left"/>
      </w:pPr>
      <w:r>
        <w:t xml:space="preserve">Bästa </w:t>
      </w:r>
      <w:proofErr w:type="spellStart"/>
      <w:r>
        <w:t>unghund</w:t>
      </w:r>
      <w:proofErr w:type="spellEnd"/>
      <w:r>
        <w:t xml:space="preserve"> över 12,5”</w:t>
      </w:r>
    </w:p>
    <w:p w14:paraId="59600A72" w14:textId="77777777" w:rsidR="009C405D" w:rsidRDefault="009C405D" w:rsidP="009C405D">
      <w:pPr>
        <w:pStyle w:val="Liststycke"/>
        <w:numPr>
          <w:ilvl w:val="0"/>
          <w:numId w:val="2"/>
        </w:numPr>
        <w:jc w:val="left"/>
      </w:pPr>
      <w:r>
        <w:t xml:space="preserve">Best in Show – </w:t>
      </w:r>
      <w:proofErr w:type="spellStart"/>
      <w:r>
        <w:t>unghund</w:t>
      </w:r>
      <w:proofErr w:type="spellEnd"/>
    </w:p>
    <w:p w14:paraId="15876862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hanar, 10-12,5”, slät</w:t>
      </w:r>
    </w:p>
    <w:p w14:paraId="246FC605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 xml:space="preserve">Öppen klass, hanar, 10-12,5”, broken/sträv </w:t>
      </w:r>
    </w:p>
    <w:p w14:paraId="033F86C0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hanar, 12,5-15”, slät</w:t>
      </w:r>
    </w:p>
    <w:p w14:paraId="4F7EE5CE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hanar, 12,5-15”, broken/sträv</w:t>
      </w:r>
    </w:p>
    <w:p w14:paraId="7ACD254D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tikar, 10-12,5”, slät</w:t>
      </w:r>
    </w:p>
    <w:p w14:paraId="76DDB4A9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tikar, 10-12,5”, broken/sträv</w:t>
      </w:r>
    </w:p>
    <w:p w14:paraId="0D462780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tikar, 12,5-15”, slät</w:t>
      </w:r>
    </w:p>
    <w:p w14:paraId="1B3AA59E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Öppen klass, tikar, 12,5-15”, broken/sträv</w:t>
      </w:r>
      <w:r w:rsidR="009C405D">
        <w:t xml:space="preserve"> </w:t>
      </w:r>
    </w:p>
    <w:p w14:paraId="3A2EE51F" w14:textId="77777777" w:rsidR="009C405D" w:rsidRDefault="009C405D" w:rsidP="009C405D">
      <w:pPr>
        <w:pStyle w:val="Liststycke"/>
        <w:numPr>
          <w:ilvl w:val="0"/>
          <w:numId w:val="2"/>
        </w:numPr>
        <w:jc w:val="left"/>
      </w:pPr>
      <w:proofErr w:type="spellStart"/>
      <w:r>
        <w:t>Consolationsclass</w:t>
      </w:r>
      <w:proofErr w:type="spellEnd"/>
      <w:r>
        <w:t xml:space="preserve"> (hundar som ej fått rosett under dagen)</w:t>
      </w:r>
      <w:r w:rsidRPr="009C405D">
        <w:t xml:space="preserve"> </w:t>
      </w:r>
    </w:p>
    <w:p w14:paraId="3BAD61AB" w14:textId="77777777" w:rsidR="009C405D" w:rsidRPr="009C405D" w:rsidRDefault="009C405D" w:rsidP="009C405D">
      <w:pPr>
        <w:pStyle w:val="Liststycke"/>
        <w:numPr>
          <w:ilvl w:val="0"/>
          <w:numId w:val="2"/>
        </w:numPr>
        <w:jc w:val="left"/>
      </w:pPr>
      <w:proofErr w:type="spellStart"/>
      <w:r>
        <w:t>Avelsklass</w:t>
      </w:r>
      <w:proofErr w:type="spellEnd"/>
      <w:r>
        <w:t xml:space="preserve"> (för tik eller hane med minst 3 avkommor som </w:t>
      </w:r>
      <w:r w:rsidRPr="009C405D">
        <w:rPr>
          <w:sz w:val="23"/>
        </w:rPr>
        <w:t>visats på          utställningen under dagen)</w:t>
      </w:r>
    </w:p>
    <w:p w14:paraId="21248227" w14:textId="77777777" w:rsidR="009C405D" w:rsidRDefault="00000000" w:rsidP="009C405D">
      <w:pPr>
        <w:pStyle w:val="Liststycke"/>
        <w:numPr>
          <w:ilvl w:val="0"/>
          <w:numId w:val="2"/>
        </w:numPr>
        <w:jc w:val="left"/>
      </w:pPr>
      <w:r>
        <w:t>Uppfödarklass (för uppfödare med minst 4 uppfödningar som deltagit under dagen)</w:t>
      </w:r>
    </w:p>
    <w:p w14:paraId="4ED288F0" w14:textId="77777777" w:rsidR="00A25335" w:rsidRDefault="00000000" w:rsidP="00A25335">
      <w:pPr>
        <w:pStyle w:val="Liststycke"/>
        <w:numPr>
          <w:ilvl w:val="0"/>
          <w:numId w:val="2"/>
        </w:numPr>
        <w:jc w:val="left"/>
      </w:pPr>
      <w:proofErr w:type="spellStart"/>
      <w:r>
        <w:t>Parklass</w:t>
      </w:r>
      <w:proofErr w:type="spellEnd"/>
      <w:r>
        <w:t>(för hundar i par som mest liknar varandra)</w:t>
      </w:r>
    </w:p>
    <w:p w14:paraId="5D51E9F5" w14:textId="77777777" w:rsidR="00A25335" w:rsidRDefault="009C405D" w:rsidP="00A25335">
      <w:pPr>
        <w:pStyle w:val="Liststycke"/>
        <w:numPr>
          <w:ilvl w:val="0"/>
          <w:numId w:val="2"/>
        </w:numPr>
        <w:jc w:val="left"/>
      </w:pPr>
      <w:r>
        <w:t xml:space="preserve">Seniorklass (klass för hundar som fyllt 7 år) </w:t>
      </w:r>
    </w:p>
    <w:p w14:paraId="1D4CF639" w14:textId="77777777" w:rsidR="00330599" w:rsidRDefault="009C405D" w:rsidP="00330599">
      <w:pPr>
        <w:pStyle w:val="Liststycke"/>
        <w:numPr>
          <w:ilvl w:val="0"/>
          <w:numId w:val="2"/>
        </w:numPr>
        <w:jc w:val="left"/>
      </w:pPr>
      <w:r>
        <w:t xml:space="preserve">Pet </w:t>
      </w:r>
      <w:proofErr w:type="spellStart"/>
      <w:r>
        <w:t>class</w:t>
      </w:r>
      <w:proofErr w:type="spellEnd"/>
      <w:r>
        <w:t xml:space="preserve"> (för hundar som på ett eller annat sätt inte uppfyller rasstandarden och ej kan visas i </w:t>
      </w:r>
      <w:r w:rsidR="00A25335">
        <w:t xml:space="preserve">ordinarie klasser) </w:t>
      </w:r>
    </w:p>
    <w:p w14:paraId="0C6FFC4C" w14:textId="5A9ED84F" w:rsidR="00330599" w:rsidRPr="00A25335" w:rsidRDefault="00330599" w:rsidP="00330599">
      <w:pPr>
        <w:pStyle w:val="Liststycke"/>
        <w:numPr>
          <w:ilvl w:val="0"/>
          <w:numId w:val="2"/>
        </w:numPr>
        <w:jc w:val="left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(för hund med minst godkänd på officiellt </w:t>
      </w:r>
      <w:r w:rsidRPr="00A25335">
        <w:rPr>
          <w:sz w:val="23"/>
        </w:rPr>
        <w:t>grytanlagsprov</w:t>
      </w:r>
      <w:r w:rsidR="006E190C">
        <w:rPr>
          <w:sz w:val="23"/>
        </w:rPr>
        <w:t xml:space="preserve"> </w:t>
      </w:r>
      <w:r w:rsidRPr="00A25335">
        <w:rPr>
          <w:sz w:val="23"/>
        </w:rPr>
        <w:t>eller jaktintyg)</w:t>
      </w:r>
    </w:p>
    <w:p w14:paraId="28C7A70B" w14:textId="59ED42B2" w:rsidR="00A25335" w:rsidRDefault="00330599" w:rsidP="006E190C">
      <w:pPr>
        <w:pStyle w:val="Liststycke"/>
        <w:numPr>
          <w:ilvl w:val="0"/>
          <w:numId w:val="2"/>
        </w:numPr>
        <w:jc w:val="left"/>
      </w:pPr>
      <w:proofErr w:type="spellStart"/>
      <w:r>
        <w:t>Trackingklass</w:t>
      </w:r>
      <w:proofErr w:type="spellEnd"/>
      <w:r>
        <w:t xml:space="preserve"> (minst godkänt med ett första pris i öppenklass på of</w:t>
      </w:r>
      <w:r w:rsidR="006E190C">
        <w:t>f</w:t>
      </w:r>
      <w:r>
        <w:t>iciellt viltspårprov)</w:t>
      </w:r>
    </w:p>
    <w:p w14:paraId="21A14D73" w14:textId="77777777" w:rsidR="00A25335" w:rsidRDefault="00A25335" w:rsidP="00A25335">
      <w:pPr>
        <w:pStyle w:val="Liststycke"/>
        <w:numPr>
          <w:ilvl w:val="0"/>
          <w:numId w:val="2"/>
        </w:numPr>
        <w:jc w:val="left"/>
      </w:pPr>
      <w:r>
        <w:t>Bästa hund under 12,5”</w:t>
      </w:r>
    </w:p>
    <w:p w14:paraId="4699891B" w14:textId="77777777" w:rsidR="00A25335" w:rsidRDefault="00A25335" w:rsidP="00A25335">
      <w:pPr>
        <w:pStyle w:val="Liststycke"/>
        <w:numPr>
          <w:ilvl w:val="0"/>
          <w:numId w:val="2"/>
        </w:numPr>
        <w:jc w:val="left"/>
      </w:pPr>
      <w:r>
        <w:t>Bästa hund över 12,5”</w:t>
      </w:r>
    </w:p>
    <w:p w14:paraId="5A8EF2C8" w14:textId="77777777" w:rsidR="00A25335" w:rsidRDefault="00A25335" w:rsidP="00A25335">
      <w:pPr>
        <w:pStyle w:val="Liststycke"/>
        <w:numPr>
          <w:ilvl w:val="0"/>
          <w:numId w:val="2"/>
        </w:numPr>
        <w:jc w:val="left"/>
      </w:pPr>
      <w:r>
        <w:t>Best in Show</w:t>
      </w:r>
    </w:p>
    <w:p w14:paraId="3FC93300" w14:textId="5F865E8B" w:rsidR="00A41C14" w:rsidRDefault="00A41C14" w:rsidP="009C405D">
      <w:pPr>
        <w:spacing w:after="153" w:line="259" w:lineRule="auto"/>
        <w:ind w:left="0" w:firstLine="0"/>
        <w:jc w:val="left"/>
      </w:pPr>
    </w:p>
    <w:p w14:paraId="69E58D9B" w14:textId="321DD9D5" w:rsidR="00330599" w:rsidRDefault="00330599" w:rsidP="00330599">
      <w:pPr>
        <w:spacing w:after="153" w:line="259" w:lineRule="auto"/>
        <w:ind w:left="1304" w:firstLine="0"/>
        <w:jc w:val="left"/>
      </w:pPr>
      <w:r>
        <w:t xml:space="preserve">Barn med hund &amp; Juniorhandling är efter lunchpausen. </w:t>
      </w:r>
    </w:p>
    <w:p w14:paraId="24B65647" w14:textId="77777777" w:rsidR="00A41C14" w:rsidRDefault="00000000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sectPr w:rsidR="00A41C14">
      <w:pgSz w:w="11906" w:h="16838"/>
      <w:pgMar w:top="1042" w:right="2490" w:bottom="1440" w:left="1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3A08"/>
    <w:multiLevelType w:val="hybridMultilevel"/>
    <w:tmpl w:val="038E962E"/>
    <w:lvl w:ilvl="0" w:tplc="F1EEF906">
      <w:start w:val="29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7EB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B284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B46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1525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A02B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E04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944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64FA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E7D5B"/>
    <w:multiLevelType w:val="hybridMultilevel"/>
    <w:tmpl w:val="D97867EE"/>
    <w:lvl w:ilvl="0" w:tplc="87CC47D8">
      <w:start w:val="12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48C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4653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24E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32E7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98B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86B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6C44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422D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8155A6"/>
    <w:multiLevelType w:val="hybridMultilevel"/>
    <w:tmpl w:val="2666A3AC"/>
    <w:lvl w:ilvl="0" w:tplc="724AF2D4">
      <w:start w:val="19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166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E0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C26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18E1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FAC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609A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02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4C8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A2CB0"/>
    <w:multiLevelType w:val="hybridMultilevel"/>
    <w:tmpl w:val="3F6A13D8"/>
    <w:lvl w:ilvl="0" w:tplc="8BBE64B6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3E4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D1838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4CC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FE09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D6D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10D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AA8D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788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9D43A6"/>
    <w:multiLevelType w:val="hybridMultilevel"/>
    <w:tmpl w:val="CF86EADC"/>
    <w:lvl w:ilvl="0" w:tplc="A934DC24">
      <w:start w:val="15"/>
      <w:numFmt w:val="decimal"/>
      <w:lvlText w:val="%1.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140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4CF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E81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2842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5EE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78A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B0B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DC7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4179CE"/>
    <w:multiLevelType w:val="hybridMultilevel"/>
    <w:tmpl w:val="9D5AF468"/>
    <w:lvl w:ilvl="0" w:tplc="041D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A55B0"/>
    <w:multiLevelType w:val="hybridMultilevel"/>
    <w:tmpl w:val="49B0562A"/>
    <w:lvl w:ilvl="0" w:tplc="B7BC5CB2">
      <w:start w:val="6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1C3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5EDB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F860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42F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7E6F3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12F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3BA1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A0D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4654794">
    <w:abstractNumId w:val="3"/>
  </w:num>
  <w:num w:numId="2" w16cid:durableId="1571696889">
    <w:abstractNumId w:val="6"/>
  </w:num>
  <w:num w:numId="3" w16cid:durableId="351810780">
    <w:abstractNumId w:val="1"/>
  </w:num>
  <w:num w:numId="4" w16cid:durableId="698898440">
    <w:abstractNumId w:val="4"/>
  </w:num>
  <w:num w:numId="5" w16cid:durableId="1284337567">
    <w:abstractNumId w:val="2"/>
  </w:num>
  <w:num w:numId="6" w16cid:durableId="231045563">
    <w:abstractNumId w:val="0"/>
  </w:num>
  <w:num w:numId="7" w16cid:durableId="990013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14"/>
    <w:rsid w:val="00330599"/>
    <w:rsid w:val="00671FEB"/>
    <w:rsid w:val="006E190C"/>
    <w:rsid w:val="00994627"/>
    <w:rsid w:val="009C405D"/>
    <w:rsid w:val="00A072E7"/>
    <w:rsid w:val="00A25335"/>
    <w:rsid w:val="00A41C14"/>
    <w:rsid w:val="00E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290"/>
  <w15:docId w15:val="{443C228A-FE8B-477E-9840-30EE1D6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ulfs</dc:creator>
  <cp:keywords/>
  <cp:lastModifiedBy>Lisa Olofsson</cp:lastModifiedBy>
  <cp:revision>5</cp:revision>
  <dcterms:created xsi:type="dcterms:W3CDTF">2025-01-20T12:27:00Z</dcterms:created>
  <dcterms:modified xsi:type="dcterms:W3CDTF">2025-01-25T17:19:00Z</dcterms:modified>
</cp:coreProperties>
</file>